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44" w:rsidRDefault="00AB3244" w:rsidP="0027128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воспитательной работы на 2-ю четверть 2020-2021 учебного года</w:t>
      </w:r>
    </w:p>
    <w:tbl>
      <w:tblPr>
        <w:tblStyle w:val="a3"/>
        <w:tblW w:w="0" w:type="auto"/>
        <w:tblLook w:val="04A0"/>
      </w:tblPr>
      <w:tblGrid>
        <w:gridCol w:w="2660"/>
        <w:gridCol w:w="142"/>
        <w:gridCol w:w="3112"/>
        <w:gridCol w:w="431"/>
        <w:gridCol w:w="2526"/>
        <w:gridCol w:w="168"/>
        <w:gridCol w:w="2789"/>
        <w:gridCol w:w="2958"/>
      </w:tblGrid>
      <w:tr w:rsidR="00AB3244" w:rsidTr="00B822EC"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2A7D20" w:rsidRDefault="00AB3244" w:rsidP="00B8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20">
              <w:rPr>
                <w:rFonts w:ascii="Times New Roman" w:hAnsi="Times New Roman" w:cs="Times New Roman"/>
                <w:b/>
                <w:sz w:val="24"/>
                <w:szCs w:val="24"/>
              </w:rPr>
              <w:t>Ноябрь-месяц правового воспитания</w:t>
            </w:r>
          </w:p>
        </w:tc>
      </w:tr>
      <w:tr w:rsidR="00AB3244" w:rsidTr="00B822E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2A7D20" w:rsidRDefault="00AB3244" w:rsidP="00B8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2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2A7D20" w:rsidRDefault="00AB3244" w:rsidP="00B8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2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2A7D20" w:rsidRDefault="00AB3244" w:rsidP="00B8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2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2A7D20" w:rsidRDefault="00AB3244" w:rsidP="00B8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2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2A7D20" w:rsidRDefault="00AB3244" w:rsidP="00B8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2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B3244" w:rsidRPr="00A34FBE" w:rsidTr="00B822EC">
        <w:trPr>
          <w:trHeight w:val="855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Default="00AB3244" w:rsidP="00B82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AB3244" w:rsidRPr="00A34FBE" w:rsidRDefault="00AB3244" w:rsidP="00B82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«Я – гражданин      России» (патриотическое и гражданское воспитание, формирование российской идентичности, гражданское воспитание)</w:t>
            </w:r>
          </w:p>
        </w:tc>
        <w:tc>
          <w:tcPr>
            <w:tcW w:w="3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3244" w:rsidRDefault="00AB3244" w:rsidP="00B8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3244" w:rsidRPr="00A34FBE" w:rsidRDefault="00AB3244" w:rsidP="00B8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«Уроки Добра»;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3244" w:rsidRPr="00775BA3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244" w:rsidRPr="00775BA3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244" w:rsidRPr="00775BA3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  <w:r w:rsidRPr="00775BA3">
              <w:rPr>
                <w:rFonts w:ascii="Times New Roman" w:hAnsi="Times New Roman" w:cs="Times New Roman"/>
                <w:sz w:val="24"/>
                <w:szCs w:val="24"/>
              </w:rPr>
              <w:t xml:space="preserve"> классы;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11-15.11.2020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члены волонтерского отряда «Радуга»</w:t>
            </w:r>
          </w:p>
        </w:tc>
      </w:tr>
      <w:tr w:rsidR="00AB3244" w:rsidRPr="00A34FBE" w:rsidTr="00B822EC">
        <w:trPr>
          <w:trHeight w:val="810"/>
        </w:trPr>
        <w:tc>
          <w:tcPr>
            <w:tcW w:w="26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«Что такое толерантность»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3244" w:rsidRPr="00775BA3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классы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11-15.11.2020 г.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B3244" w:rsidRPr="00A34FBE" w:rsidTr="00B822EC">
        <w:trPr>
          <w:trHeight w:val="570"/>
        </w:trPr>
        <w:tc>
          <w:tcPr>
            <w:tcW w:w="26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3244" w:rsidRDefault="00AB3244" w:rsidP="00B8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4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Тренинг для старшеклассников: «Толерантность. Учимся понимать и уважать других»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3244" w:rsidRPr="00775BA3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A3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представители «Молодежного совета»</w:t>
            </w:r>
          </w:p>
        </w:tc>
      </w:tr>
      <w:tr w:rsidR="00AB3244" w:rsidRPr="00A34FBE" w:rsidTr="00B822EC">
        <w:trPr>
          <w:trHeight w:val="685"/>
        </w:trPr>
        <w:tc>
          <w:tcPr>
            <w:tcW w:w="26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Правовой месяц (по отдельному плану)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proofErr w:type="gramStart"/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обществознания</w:t>
            </w:r>
          </w:p>
        </w:tc>
      </w:tr>
      <w:tr w:rsidR="00AB3244" w:rsidRPr="00A34FBE" w:rsidTr="00B822EC">
        <w:tc>
          <w:tcPr>
            <w:tcW w:w="26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Default="00AB3244" w:rsidP="00B8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1.«День народного единства» - уроки истории;</w:t>
            </w:r>
          </w:p>
          <w:p w:rsidR="00AB3244" w:rsidRPr="003C0FE6" w:rsidRDefault="00AB3244" w:rsidP="00B8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Мероприятие в юнармейских классах «Пока мы едины - мы не победиты!» совместно с казачьим обществом «Казачий хутор Спасский»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244" w:rsidRPr="003C0FE6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 юнармейские классы (по графику)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2-3.11.2020 г.</w:t>
            </w:r>
          </w:p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244" w:rsidRPr="003C0FE6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03.11.2010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244" w:rsidRPr="003C0FE6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Иванова Т.П.</w:t>
            </w:r>
          </w:p>
        </w:tc>
      </w:tr>
      <w:tr w:rsidR="00AB3244" w:rsidRPr="00A34FBE" w:rsidTr="00B822EC">
        <w:tc>
          <w:tcPr>
            <w:tcW w:w="26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Default="00AB3244" w:rsidP="00B8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«мы горды русской историей», посвященное 290-летию со дня рождения А.В. Суворова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 юнармейские классы (по графику)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Иванова Т.П.. Андреева Н.И., классные руководители, учителя истории</w:t>
            </w:r>
          </w:p>
        </w:tc>
      </w:tr>
      <w:tr w:rsidR="00AB3244" w:rsidRPr="00A34FBE" w:rsidTr="00B822EC">
        <w:trPr>
          <w:trHeight w:val="970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Default="00AB3244" w:rsidP="00B82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AB3244" w:rsidRPr="00214DAA" w:rsidRDefault="00AB3244" w:rsidP="00B822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«Гармония, доброта и красота» (духовно-нравственное воспитание)</w:t>
            </w:r>
          </w:p>
        </w:tc>
        <w:tc>
          <w:tcPr>
            <w:tcW w:w="3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Анкетирование «Социализация школьников»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4,8,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B3244" w:rsidRPr="00A34FBE" w:rsidTr="00B822E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Default="00AB3244" w:rsidP="00B8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в реабилитационном центре </w:t>
            </w:r>
          </w:p>
          <w:p w:rsidR="00AB3244" w:rsidRPr="003C0FE6" w:rsidRDefault="00AB3244" w:rsidP="00B8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«Маме - посвящается» (по согласованию)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Pr="003C0FE6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6б </w:t>
            </w:r>
            <w:r w:rsidRPr="003C0FE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Pr="003C0FE6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  <w:r w:rsidRPr="003C0F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Pr="003C0FE6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Лааксо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AB3244" w:rsidRPr="00A34FBE" w:rsidTr="00B822E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Pr="003C0FE6" w:rsidRDefault="00AB3244" w:rsidP="00B8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Pr="003C0FE6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Pr="003C0FE6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Pr="003C0FE6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44" w:rsidRPr="00A34FBE" w:rsidTr="00B822E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Default="00AB3244" w:rsidP="00B82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AB3244" w:rsidRPr="00A34FBE" w:rsidRDefault="00AB3244" w:rsidP="00B82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Здоровому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все здорово!» (физическое воспитание, и формирование культуры здоровья, экологическое воспитание)</w:t>
            </w:r>
          </w:p>
        </w:tc>
        <w:tc>
          <w:tcPr>
            <w:tcW w:w="3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Семейные спортивные игры «Вместе с мамой!»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графику)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Pr="00367AA2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67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11.2020</w:t>
            </w:r>
            <w:r w:rsidRPr="00367A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proofErr w:type="gramEnd"/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/в, Морозова Н.А.</w:t>
            </w:r>
          </w:p>
        </w:tc>
      </w:tr>
      <w:tr w:rsidR="00AB3244" w:rsidRPr="003D42AB" w:rsidTr="00B822EC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отказа от курения: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proofErr w:type="spellEnd"/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лекторской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конкурс плакатов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8D5066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66">
              <w:rPr>
                <w:rFonts w:ascii="Times New Roman" w:hAnsi="Times New Roman" w:cs="Times New Roman"/>
                <w:sz w:val="24"/>
                <w:szCs w:val="24"/>
              </w:rPr>
              <w:t>Исакова Н.Г., совет командиров</w:t>
            </w:r>
          </w:p>
        </w:tc>
      </w:tr>
      <w:tr w:rsidR="00AB3244" w:rsidRPr="00A34FBE" w:rsidTr="00B822EC">
        <w:trPr>
          <w:trHeight w:val="946"/>
        </w:trPr>
        <w:tc>
          <w:tcPr>
            <w:tcW w:w="26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Default="00AB3244" w:rsidP="00B8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спортивных</w:t>
            </w:r>
            <w:r w:rsidRPr="008D506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AB3244" w:rsidRPr="008D5066" w:rsidRDefault="00AB3244" w:rsidP="00B8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 с планом администрации)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Н.А.. Воронин В.П.,</w:t>
            </w:r>
          </w:p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Р.В.</w:t>
            </w:r>
          </w:p>
        </w:tc>
      </w:tr>
      <w:tr w:rsidR="00AB3244" w:rsidRPr="00A34FBE" w:rsidTr="00B822EC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Default="00AB3244" w:rsidP="00B82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AB3244" w:rsidRPr="00A34FBE" w:rsidRDefault="00AB3244" w:rsidP="00B82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и моя семья» (работа с семьей, индивидуальные беседы, проведение лекториев, родительских собраний)</w:t>
            </w:r>
          </w:p>
        </w:tc>
        <w:tc>
          <w:tcPr>
            <w:tcW w:w="3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родителей, сотрудников административно-правовых органов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правовом месячнике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B3244" w:rsidRPr="00A34FBE" w:rsidTr="00B822EC">
        <w:tc>
          <w:tcPr>
            <w:tcW w:w="26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3C0FE6" w:rsidRDefault="00AB3244" w:rsidP="00B8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«Моя любимая мамочка»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Pr="003C0FE6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5- 9 классы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Pr="003C0FE6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20-26.11.2020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3C0FE6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Н.И., Исакова Н.Г.</w:t>
            </w:r>
          </w:p>
        </w:tc>
      </w:tr>
      <w:tr w:rsidR="00AB3244" w:rsidRPr="00A34FBE" w:rsidTr="00B822EC">
        <w:tc>
          <w:tcPr>
            <w:tcW w:w="26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собрания: «Безопасность детей в осенний период, обеспечение детей светоотражателями»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B3244" w:rsidRPr="00A34FBE" w:rsidTr="00B822E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Default="00AB3244" w:rsidP="00B82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AB3244" w:rsidRPr="00A34FBE" w:rsidRDefault="00AB3244" w:rsidP="00B82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Мир, в котором я живу» (приобщение к культурному наследию,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календарные праздники, творческие мероприятия)</w:t>
            </w:r>
          </w:p>
        </w:tc>
        <w:tc>
          <w:tcPr>
            <w:tcW w:w="3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праздничный видео-концерт 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1-2, 3-5 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244" w:rsidRPr="00A34FBE" w:rsidRDefault="00AB3244" w:rsidP="00B8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 г.</w:t>
            </w:r>
          </w:p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Н.И., Павлова И.В.</w:t>
            </w:r>
          </w:p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B3244" w:rsidRPr="00A34FBE" w:rsidTr="00B822E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Default="00AB3244" w:rsidP="00B82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Default="00AB3244" w:rsidP="00B8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44" w:rsidRPr="00A34FBE" w:rsidTr="00B822EC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D41E3C" w:rsidRDefault="00AB3244" w:rsidP="00B8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0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Библиотечно-библиографический урок «Структура книги»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классы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Pr="00D41E3C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Фадеева Н.И.</w:t>
            </w:r>
          </w:p>
        </w:tc>
      </w:tr>
      <w:tr w:rsidR="00AB3244" w:rsidRPr="00A34FBE" w:rsidTr="00B822EC">
        <w:tc>
          <w:tcPr>
            <w:tcW w:w="26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D41E3C" w:rsidRDefault="00AB3244" w:rsidP="00B8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словаря «Знакомство с известными русскими словарями» - библиотечные уроки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 (по расписанию)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Pr="00D41E3C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17-20.11.2020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Фадеева Н.И.</w:t>
            </w:r>
          </w:p>
        </w:tc>
      </w:tr>
      <w:tr w:rsidR="00AB3244" w:rsidRPr="00A34FBE" w:rsidTr="00B822EC">
        <w:trPr>
          <w:trHeight w:val="2328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Default="00AB3244" w:rsidP="00B822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  <w:p w:rsidR="00AB3244" w:rsidRPr="00A34FBE" w:rsidRDefault="00AB3244" w:rsidP="00B82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«Профессиональное самоопределение» (трудовое воспитание, формирование профессиональных компетентностей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обучающихся)</w:t>
            </w:r>
          </w:p>
        </w:tc>
        <w:tc>
          <w:tcPr>
            <w:tcW w:w="3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представителей силовых структур в 7-8 классах «Знакомство с профессиями, связанных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с силовыми и правовыми структурами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Иванова Т.П., классные руководители </w:t>
            </w:r>
          </w:p>
        </w:tc>
      </w:tr>
      <w:tr w:rsidR="00AB3244" w:rsidRPr="00A34FBE" w:rsidTr="00B822EC"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2A7D20" w:rsidRDefault="00AB3244" w:rsidP="00B8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2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Декабрь-месяц здоровья</w:t>
            </w:r>
          </w:p>
        </w:tc>
      </w:tr>
      <w:tr w:rsidR="00AB3244" w:rsidRPr="00A34FBE" w:rsidTr="00B822EC">
        <w:tc>
          <w:tcPr>
            <w:tcW w:w="2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Default="00AB3244" w:rsidP="00B82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AB3244" w:rsidRPr="00A34FBE" w:rsidRDefault="00AB3244" w:rsidP="00B82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«Я – гражданин      России» (патриотическое и гражданское воспитание, формирование российской идентичности, гражданское воспитание)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D10C3" w:rsidRDefault="00AB3244" w:rsidP="00B8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C3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Литературно-музыкальная композиция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 юнармейские классы</w:t>
            </w:r>
          </w:p>
          <w:p w:rsidR="00AB3244" w:rsidRPr="00AD10C3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D10C3" w:rsidRDefault="00AB3244" w:rsidP="00B8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03.12.2020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Default="00AB3244" w:rsidP="00B8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ответственнее 6-а 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Федулова Г.А., Андреева Н.И., Иванова Т.П.</w:t>
            </w:r>
          </w:p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44" w:rsidRPr="00A34FBE" w:rsidTr="00B822EC">
        <w:tc>
          <w:tcPr>
            <w:tcW w:w="280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Default="00AB3244" w:rsidP="00B8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Отечества: </w:t>
            </w:r>
          </w:p>
          <w:p w:rsidR="00AB3244" w:rsidRDefault="00AB3244" w:rsidP="00B8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</w:p>
          <w:p w:rsidR="00AB3244" w:rsidRDefault="00AB3244" w:rsidP="00B8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«250 лет со Дня победы русского флота над турецким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флотом»;</w:t>
            </w:r>
          </w:p>
          <w:p w:rsidR="00AB3244" w:rsidRDefault="00AB3244" w:rsidP="00B8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«640 лет со дня победы русских полков над монголо-татарским игом,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сражение»;</w:t>
            </w:r>
          </w:p>
          <w:p w:rsidR="00AB3244" w:rsidRDefault="00AB3244" w:rsidP="00B8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«230 лет со дня победы русской эскадры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турецкой»;</w:t>
            </w:r>
          </w:p>
          <w:p w:rsidR="00AB3244" w:rsidRDefault="00AB3244" w:rsidP="00B8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«230 лет со дня взятия турецкой крепости Измаил»</w:t>
            </w:r>
          </w:p>
          <w:p w:rsidR="00AB3244" w:rsidRPr="00A34FBE" w:rsidRDefault="00AB3244" w:rsidP="00B8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2.Уроки истории «События, предшествующие возникновению праздника»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– е  юнармейские классы;</w:t>
            </w:r>
          </w:p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244" w:rsidRPr="00A34FBE" w:rsidRDefault="00AB3244" w:rsidP="00B8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7-11.12.2020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Андреева Н.И., Иванова Т.П., Классные руководители</w:t>
            </w:r>
          </w:p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AB3244" w:rsidRPr="00A34FBE" w:rsidTr="00B822EC">
        <w:tc>
          <w:tcPr>
            <w:tcW w:w="280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Pr="00AD10C3" w:rsidRDefault="00AB3244" w:rsidP="00B8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Российской Конституции» - уроки обществознания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Default="00AB3244" w:rsidP="00B8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9-13.12.2020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AB3244" w:rsidRPr="00A34FBE" w:rsidTr="00B822EC">
        <w:tc>
          <w:tcPr>
            <w:tcW w:w="280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Default="00AB3244" w:rsidP="00B8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«Основной Закон»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 классы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</w:tr>
      <w:tr w:rsidR="00AB3244" w:rsidRPr="00A34FBE" w:rsidTr="00B822EC">
        <w:tc>
          <w:tcPr>
            <w:tcW w:w="280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Default="00AB3244" w:rsidP="00B82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AB3244" w:rsidRPr="00214DAA" w:rsidRDefault="00AB3244" w:rsidP="00B822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«Гармония, доброта и красота» (духовно-нравственное воспитание)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приятия, посвященные Новому 2021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году (по отдельному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каждом классе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Т.П., Андреева Н.И., Павлова И.В.</w:t>
            </w:r>
          </w:p>
        </w:tc>
      </w:tr>
      <w:tr w:rsidR="00AB3244" w:rsidRPr="00A34FBE" w:rsidTr="00B822EC">
        <w:tc>
          <w:tcPr>
            <w:tcW w:w="280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Pr="00794F98" w:rsidRDefault="00AB3244" w:rsidP="00B8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98">
              <w:rPr>
                <w:rFonts w:ascii="Times New Roman" w:hAnsi="Times New Roman" w:cs="Times New Roman"/>
                <w:sz w:val="24"/>
                <w:szCs w:val="24"/>
              </w:rPr>
              <w:t>Конкурс чтецов «Ах,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794F98">
              <w:rPr>
                <w:rFonts w:ascii="Times New Roman" w:hAnsi="Times New Roman" w:cs="Times New Roman"/>
                <w:sz w:val="24"/>
                <w:szCs w:val="24"/>
              </w:rPr>
              <w:t>имушка-зима!»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графику)</w:t>
            </w:r>
          </w:p>
          <w:p w:rsidR="00AB3244" w:rsidRPr="00794F98" w:rsidRDefault="00AB3244" w:rsidP="00B8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Pr="00E8478C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8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20.12.2020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Pr="00794F98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8">
              <w:rPr>
                <w:rFonts w:ascii="Times New Roman" w:hAnsi="Times New Roman" w:cs="Times New Roman"/>
                <w:sz w:val="24"/>
                <w:szCs w:val="24"/>
              </w:rPr>
              <w:t>Фадеева Н.И.,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</w:t>
            </w:r>
            <w:r w:rsidRPr="00794F98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AB3244" w:rsidRPr="00794F98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44" w:rsidRPr="00A34FBE" w:rsidTr="00B822EC">
        <w:tc>
          <w:tcPr>
            <w:tcW w:w="280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Pr="00794F98" w:rsidRDefault="00AB3244" w:rsidP="00B822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День инвалидов. Классные часы «Они такие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как мы»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 классы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1-4.12.2020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педагог, члены волонтерского отряда «Радуга»</w:t>
            </w:r>
          </w:p>
        </w:tc>
      </w:tr>
      <w:tr w:rsidR="00AB3244" w:rsidRPr="00A34FBE" w:rsidTr="00B822EC">
        <w:tc>
          <w:tcPr>
            <w:tcW w:w="280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Default="00AB3244" w:rsidP="00B822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добровольца:</w:t>
            </w:r>
          </w:p>
          <w:p w:rsidR="00AB3244" w:rsidRPr="002D28C1" w:rsidRDefault="00AB3244" w:rsidP="00B822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C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сюжеты «Добровольцы, волонтеры, кто 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(из опыта рабо</w:t>
            </w:r>
            <w:r w:rsidRPr="002D28C1">
              <w:rPr>
                <w:rFonts w:ascii="Times New Roman" w:eastAsia="Times New Roman" w:hAnsi="Times New Roman" w:cs="Times New Roman"/>
                <w:sz w:val="24"/>
                <w:szCs w:val="24"/>
              </w:rPr>
              <w:t>ты волонтерского отряда «Радуга»)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через классные часы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1-4.12.2020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оциальный педагог Леонтьева А. А.</w:t>
            </w:r>
          </w:p>
        </w:tc>
      </w:tr>
      <w:tr w:rsidR="00AB3244" w:rsidRPr="00A34FBE" w:rsidTr="00B822EC">
        <w:tc>
          <w:tcPr>
            <w:tcW w:w="2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Default="00AB3244" w:rsidP="00B82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AB3244" w:rsidRPr="00A34FBE" w:rsidRDefault="00AB3244" w:rsidP="00B82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Здоровому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все здорово!» (физическое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воспитание, и формирование культуры здоровья, экологическое воспитание)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 здоровья, по отдельному плану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Т.П. </w:t>
            </w:r>
          </w:p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Р.В.,</w:t>
            </w:r>
          </w:p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В.П.</w:t>
            </w:r>
          </w:p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Леонтьева А.А.,</w:t>
            </w:r>
          </w:p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Н.А.</w:t>
            </w:r>
          </w:p>
        </w:tc>
      </w:tr>
      <w:tr w:rsidR="00AB3244" w:rsidRPr="00A34FBE" w:rsidTr="00B822EC">
        <w:tc>
          <w:tcPr>
            <w:tcW w:w="2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Default="00AB3244" w:rsidP="00B82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Default="00AB3244" w:rsidP="00B8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3244" w:rsidRDefault="00AB3244" w:rsidP="00B822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лекторской группы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видео-сюжеты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 классных часах);</w:t>
            </w:r>
          </w:p>
          <w:p w:rsidR="00AB3244" w:rsidRPr="000765A4" w:rsidRDefault="00AB3244" w:rsidP="00B822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 классы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1-4.12.2020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Т.П..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Н.Ю.. классные руководители</w:t>
            </w:r>
          </w:p>
        </w:tc>
      </w:tr>
      <w:tr w:rsidR="00AB3244" w:rsidRPr="00A34FBE" w:rsidTr="00B822EC">
        <w:tc>
          <w:tcPr>
            <w:tcW w:w="280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Default="00AB3244" w:rsidP="00B82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AB3244" w:rsidRPr="00A34FBE" w:rsidRDefault="00AB3244" w:rsidP="00B82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и моя семья» (работа с семьей, индивидуальные беседы, проведение лекториев, родительских собраний)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подготовке праздничных мероприятий, посвященному Новому году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классных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B3244" w:rsidRPr="00A34FBE" w:rsidTr="00B822EC">
        <w:trPr>
          <w:trHeight w:val="892"/>
        </w:trPr>
        <w:tc>
          <w:tcPr>
            <w:tcW w:w="280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 «Безопасность детей во время зимних каникул»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(с обязательным внесением в протокол родительского собрания)</w:t>
            </w:r>
          </w:p>
        </w:tc>
      </w:tr>
      <w:tr w:rsidR="00AB3244" w:rsidRPr="00A34FBE" w:rsidTr="00B822EC">
        <w:tc>
          <w:tcPr>
            <w:tcW w:w="2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44" w:rsidRPr="00A34FBE" w:rsidTr="00B822EC">
        <w:tc>
          <w:tcPr>
            <w:tcW w:w="2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Default="00AB3244" w:rsidP="00B82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AB3244" w:rsidRPr="00A34FBE" w:rsidRDefault="00AB3244" w:rsidP="00B82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Мир, в котором я живу» (приобщение к культурному наследию, календарные праздники, творческие мероприятия)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Олонецком</w:t>
            </w:r>
            <w:proofErr w:type="spellEnd"/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проекте «Игры Дедов Морозов»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Администрации города)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старшеклассников», волонтеры отряда «Радуга»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EA4ED2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D2">
              <w:rPr>
                <w:rFonts w:ascii="Times New Roman" w:hAnsi="Times New Roman" w:cs="Times New Roman"/>
                <w:sz w:val="24"/>
                <w:szCs w:val="24"/>
              </w:rPr>
              <w:t>1-2  декабря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Родители, классные руководители</w:t>
            </w:r>
          </w:p>
        </w:tc>
      </w:tr>
      <w:tr w:rsidR="00AB3244" w:rsidRPr="00A34FBE" w:rsidTr="00B822EC">
        <w:tc>
          <w:tcPr>
            <w:tcW w:w="2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Default="00AB3244" w:rsidP="00B82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DF47F4" w:rsidRDefault="00AB3244" w:rsidP="00B82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Pr="00DF4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"Час кода" тематический урок информатики</w:t>
            </w:r>
          </w:p>
          <w:p w:rsidR="00AB3244" w:rsidRPr="00A34FBE" w:rsidRDefault="00AB3244" w:rsidP="00B8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EA4ED2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3.12.2020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AB3244" w:rsidRPr="00A34FBE" w:rsidTr="00B822EC">
        <w:tc>
          <w:tcPr>
            <w:tcW w:w="2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Default="00AB3244" w:rsidP="00B82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794F98" w:rsidRDefault="00AB3244" w:rsidP="00B8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9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на карельском языке «</w:t>
            </w:r>
            <w:proofErr w:type="spellStart"/>
            <w:r w:rsidRPr="00794F98">
              <w:rPr>
                <w:rFonts w:ascii="Times New Roman" w:eastAsia="Times New Roman" w:hAnsi="Times New Roman" w:cs="Times New Roman"/>
                <w:sz w:val="24"/>
                <w:szCs w:val="24"/>
              </w:rPr>
              <w:t>Talvi</w:t>
            </w:r>
            <w:proofErr w:type="spellEnd"/>
            <w:r w:rsidRPr="00794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F98">
              <w:rPr>
                <w:rFonts w:ascii="Times New Roman" w:eastAsia="Times New Roman" w:hAnsi="Times New Roman" w:cs="Times New Roman"/>
                <w:sz w:val="24"/>
                <w:szCs w:val="24"/>
              </w:rPr>
              <w:t>tuli</w:t>
            </w:r>
            <w:proofErr w:type="spellEnd"/>
            <w:r w:rsidRPr="00794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F9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794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F98">
              <w:rPr>
                <w:rFonts w:ascii="Times New Roman" w:eastAsia="Times New Roman" w:hAnsi="Times New Roman" w:cs="Times New Roman"/>
                <w:sz w:val="24"/>
                <w:szCs w:val="24"/>
              </w:rPr>
              <w:t>voi-voi</w:t>
            </w:r>
            <w:proofErr w:type="spellEnd"/>
            <w:proofErr w:type="gramStart"/>
            <w:r w:rsidRPr="00794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794F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режиме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20.12.2020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794F98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Н.И., учителя карельского языка</w:t>
            </w:r>
          </w:p>
          <w:p w:rsidR="00AB3244" w:rsidRPr="00794F98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44" w:rsidRPr="00A34FBE" w:rsidTr="00B822EC">
        <w:tc>
          <w:tcPr>
            <w:tcW w:w="2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44" w:rsidRDefault="00AB3244" w:rsidP="00B82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Default="00AB3244" w:rsidP="00B822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кино:</w:t>
            </w:r>
          </w:p>
          <w:p w:rsidR="00AB3244" w:rsidRPr="000E22D8" w:rsidRDefault="00AB3244" w:rsidP="00B822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E22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часы;</w:t>
            </w:r>
          </w:p>
          <w:p w:rsidR="00AB3244" w:rsidRPr="000E22D8" w:rsidRDefault="00AB3244" w:rsidP="00B822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0E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Посещение киносеансов в кинотеатре «Октябрь» (по графику);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2-9 классы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21-25.12.2020 г.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B3244" w:rsidRPr="00A34FBE" w:rsidTr="00B822EC">
        <w:tc>
          <w:tcPr>
            <w:tcW w:w="2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Default="00AB3244" w:rsidP="00B822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</w:t>
            </w:r>
          </w:p>
          <w:p w:rsidR="00AB3244" w:rsidRPr="00A34FBE" w:rsidRDefault="00AB3244" w:rsidP="00B82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«Профессиональное самоопределение» (трудовое воспитание, формирование профессиональных компетентностей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обучающихся)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Default="00AB3244" w:rsidP="00B8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:rsidR="00AB3244" w:rsidRPr="000E22D8" w:rsidRDefault="00AB3244" w:rsidP="00B8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22D8">
              <w:rPr>
                <w:rFonts w:ascii="Times New Roman" w:hAnsi="Times New Roman" w:cs="Times New Roman"/>
                <w:sz w:val="24"/>
                <w:szCs w:val="24"/>
              </w:rPr>
              <w:t>«Новые профессии на рынке труда»</w:t>
            </w:r>
          </w:p>
          <w:p w:rsidR="00AB3244" w:rsidRPr="000E22D8" w:rsidRDefault="00AB3244" w:rsidP="00B8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E22D8">
              <w:rPr>
                <w:rFonts w:ascii="Times New Roman" w:hAnsi="Times New Roman" w:cs="Times New Roman"/>
                <w:sz w:val="24"/>
                <w:szCs w:val="24"/>
              </w:rPr>
              <w:t xml:space="preserve">«Хочу работать и жить в Карелии» </w:t>
            </w:r>
            <w:proofErr w:type="gramStart"/>
            <w:r w:rsidRPr="000E22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E22D8">
              <w:rPr>
                <w:rFonts w:ascii="Times New Roman" w:hAnsi="Times New Roman" w:cs="Times New Roman"/>
                <w:sz w:val="24"/>
                <w:szCs w:val="24"/>
              </w:rPr>
              <w:t>с привлечением сотрудников Олонецкого Центра занятости населения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A34FBE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44" w:rsidRPr="00794F98" w:rsidRDefault="00AB3244" w:rsidP="00B8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BD4F5F" w:rsidRDefault="00BD4F5F"/>
    <w:sectPr w:rsidR="00BD4F5F" w:rsidSect="0027128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4FE2"/>
    <w:multiLevelType w:val="hybridMultilevel"/>
    <w:tmpl w:val="6B8C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3244"/>
    <w:rsid w:val="0027128C"/>
    <w:rsid w:val="00AB3244"/>
    <w:rsid w:val="00BD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B3244"/>
  </w:style>
  <w:style w:type="paragraph" w:styleId="a4">
    <w:name w:val="List Paragraph"/>
    <w:basedOn w:val="a"/>
    <w:uiPriority w:val="34"/>
    <w:qFormat/>
    <w:rsid w:val="00AB3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1112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Zuvuch2</dc:creator>
  <cp:keywords/>
  <dc:description/>
  <cp:lastModifiedBy>Zuvuch2</cp:lastModifiedBy>
  <cp:revision>3</cp:revision>
  <dcterms:created xsi:type="dcterms:W3CDTF">2020-12-09T11:17:00Z</dcterms:created>
  <dcterms:modified xsi:type="dcterms:W3CDTF">2021-01-14T08:24:00Z</dcterms:modified>
</cp:coreProperties>
</file>